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2B2F2" w14:textId="38B618C5" w:rsidR="00404022" w:rsidRPr="00262A3A" w:rsidRDefault="00404022" w:rsidP="00C612E1">
      <w:pPr>
        <w:tabs>
          <w:tab w:val="left" w:pos="821"/>
        </w:tabs>
      </w:pPr>
    </w:p>
    <w:p w14:paraId="75F12997" w14:textId="36212DC3" w:rsidR="00F4426A" w:rsidRPr="000954C3" w:rsidRDefault="00E45906" w:rsidP="00594DEA">
      <w:pPr>
        <w:pStyle w:val="NormalWeb"/>
        <w:jc w:val="center"/>
        <w:rPr>
          <w:rStyle w:val="Strong"/>
          <w:rFonts w:ascii="Open Sans" w:eastAsia="Calibri" w:hAnsi="Open Sans" w:cs="Open Sans"/>
          <w:sz w:val="48"/>
          <w:szCs w:val="48"/>
        </w:rPr>
      </w:pPr>
      <w:r w:rsidRPr="00E45906">
        <w:rPr>
          <w:rStyle w:val="Strong"/>
          <w:rFonts w:ascii="Open Sans" w:eastAsia="Calibri" w:hAnsi="Open Sans" w:cs="Open Sans"/>
          <w:i/>
          <w:iCs/>
          <w:color w:val="A6A6A6" w:themeColor="background1" w:themeShade="A6"/>
          <w:sz w:val="48"/>
          <w:szCs w:val="48"/>
        </w:rPr>
        <w:t>Poster Example - GREB</w:t>
      </w:r>
      <w:r>
        <w:rPr>
          <w:rStyle w:val="Strong"/>
          <w:rFonts w:ascii="Open Sans" w:eastAsia="Calibri" w:hAnsi="Open Sans" w:cs="Open Sans"/>
          <w:i/>
          <w:iCs/>
          <w:sz w:val="48"/>
          <w:szCs w:val="48"/>
        </w:rPr>
        <w:br/>
      </w:r>
      <w:r w:rsidR="00F4426A">
        <w:rPr>
          <w:rStyle w:val="Strong"/>
          <w:rFonts w:ascii="Open Sans" w:eastAsia="Calibri" w:hAnsi="Open Sans" w:cs="Open Sans"/>
          <w:sz w:val="48"/>
          <w:szCs w:val="48"/>
        </w:rPr>
        <w:t>Participants Wanted for a Research Study</w:t>
      </w:r>
      <w:r>
        <w:rPr>
          <w:rStyle w:val="Strong"/>
          <w:rFonts w:ascii="Open Sans" w:eastAsia="Calibri" w:hAnsi="Open Sans" w:cs="Open Sans"/>
          <w:sz w:val="48"/>
          <w:szCs w:val="48"/>
        </w:rPr>
        <w:br/>
      </w:r>
      <w:r w:rsidR="00F4426A">
        <w:rPr>
          <w:rStyle w:val="Strong"/>
          <w:rFonts w:ascii="Open Sans" w:eastAsia="Calibri" w:hAnsi="Open Sans" w:cs="Open Sans"/>
          <w:sz w:val="48"/>
          <w:szCs w:val="48"/>
        </w:rPr>
        <w:t>“Factors Impacting Recall”</w:t>
      </w:r>
    </w:p>
    <w:p w14:paraId="15A9F95F" w14:textId="332F335C" w:rsidR="4EAFF315" w:rsidRPr="000954C3" w:rsidRDefault="4EAFF315" w:rsidP="6ED3FABD">
      <w:pPr>
        <w:pStyle w:val="NormalWeb"/>
        <w:jc w:val="center"/>
        <w:rPr>
          <w:rFonts w:ascii="Open Sans" w:hAnsi="Open Sans" w:cs="Open Sans"/>
        </w:rPr>
      </w:pPr>
      <w:r w:rsidRPr="000954C3">
        <w:rPr>
          <w:rFonts w:ascii="Open Sans" w:hAnsi="Open Sans" w:cs="Open Sans"/>
          <w:noProof/>
        </w:rPr>
        <w:drawing>
          <wp:inline distT="0" distB="0" distL="0" distR="0" wp14:anchorId="34481E73" wp14:editId="2C6E7D6C">
            <wp:extent cx="1713600" cy="1134000"/>
            <wp:effectExtent l="0" t="0" r="1270" b="9525"/>
            <wp:docPr id="897258519" name="Picture 89725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35A1" w14:textId="4DEA7C79" w:rsidR="008A2170" w:rsidRPr="000954C3" w:rsidRDefault="2D8A4DCC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>The</w:t>
      </w:r>
      <w:r w:rsidR="002D5C04">
        <w:rPr>
          <w:rFonts w:ascii="Open Sans" w:eastAsia="Calibri" w:hAnsi="Open Sans" w:cs="Open Sans"/>
          <w:sz w:val="28"/>
          <w:szCs w:val="28"/>
        </w:rPr>
        <w:t xml:space="preserve"> 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Memory Lab in the Psychology Department </w:t>
      </w:r>
      <w:r w:rsidR="35A499BD" w:rsidRPr="5319F7AA">
        <w:rPr>
          <w:rFonts w:ascii="Open Sans" w:eastAsia="Calibri" w:hAnsi="Open Sans" w:cs="Open Sans"/>
          <w:sz w:val="28"/>
          <w:szCs w:val="28"/>
        </w:rPr>
        <w:t xml:space="preserve">at Queen’s University </w:t>
      </w:r>
      <w:r w:rsidRPr="5319F7AA">
        <w:rPr>
          <w:rFonts w:ascii="Open Sans" w:eastAsia="Calibri" w:hAnsi="Open Sans" w:cs="Open Sans"/>
          <w:sz w:val="28"/>
          <w:szCs w:val="28"/>
        </w:rPr>
        <w:t>is looking for</w:t>
      </w:r>
      <w:r w:rsidR="008A2170" w:rsidRPr="5319F7AA">
        <w:rPr>
          <w:rFonts w:ascii="Open Sans" w:eastAsia="Calibri" w:hAnsi="Open Sans" w:cs="Open Sans"/>
          <w:sz w:val="28"/>
          <w:szCs w:val="28"/>
        </w:rPr>
        <w:t xml:space="preserve"> volunteers to complete a survey </w:t>
      </w:r>
      <w:proofErr w:type="gramStart"/>
      <w:r w:rsidR="008A2170" w:rsidRPr="5319F7AA">
        <w:rPr>
          <w:rFonts w:ascii="Open Sans" w:eastAsia="Calibri" w:hAnsi="Open Sans" w:cs="Open Sans"/>
          <w:sz w:val="28"/>
          <w:szCs w:val="28"/>
        </w:rPr>
        <w:t>on  memory</w:t>
      </w:r>
      <w:proofErr w:type="gramEnd"/>
      <w:r w:rsidR="609B425C" w:rsidRPr="5319F7AA">
        <w:rPr>
          <w:rFonts w:ascii="Open Sans" w:eastAsia="Calibri" w:hAnsi="Open Sans" w:cs="Open Sans"/>
          <w:sz w:val="28"/>
          <w:szCs w:val="28"/>
        </w:rPr>
        <w:t xml:space="preserve"> to determine what </w:t>
      </w:r>
      <w:r w:rsidR="0CDCC065" w:rsidRPr="5319F7AA">
        <w:rPr>
          <w:rFonts w:ascii="Open Sans" w:eastAsia="Calibri" w:hAnsi="Open Sans" w:cs="Open Sans"/>
          <w:sz w:val="28"/>
          <w:szCs w:val="28"/>
        </w:rPr>
        <w:t xml:space="preserve">factors </w:t>
      </w:r>
      <w:r w:rsidR="609B425C" w:rsidRPr="5319F7AA">
        <w:rPr>
          <w:rFonts w:ascii="Open Sans" w:eastAsia="Calibri" w:hAnsi="Open Sans" w:cs="Open Sans"/>
          <w:sz w:val="28"/>
          <w:szCs w:val="28"/>
        </w:rPr>
        <w:t>may impact recall</w:t>
      </w:r>
      <w:r w:rsidR="008A2170" w:rsidRPr="5319F7AA">
        <w:rPr>
          <w:rFonts w:ascii="Open Sans" w:eastAsia="Calibri" w:hAnsi="Open Sans" w:cs="Open Sans"/>
          <w:sz w:val="28"/>
          <w:szCs w:val="28"/>
        </w:rPr>
        <w:t xml:space="preserve">. </w:t>
      </w:r>
    </w:p>
    <w:p w14:paraId="57BC3241" w14:textId="621D72BE" w:rsidR="008A2170" w:rsidRPr="000954C3" w:rsidRDefault="008A2170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>As a participant in this survey, you would be asked to recall some memories from your own life and answer a few questions about them</w:t>
      </w:r>
      <w:r w:rsidR="01D0DC51" w:rsidRPr="5319F7AA">
        <w:rPr>
          <w:rFonts w:ascii="Open Sans" w:eastAsia="Calibri" w:hAnsi="Open Sans" w:cs="Open Sans"/>
          <w:sz w:val="28"/>
          <w:szCs w:val="28"/>
        </w:rPr>
        <w:t xml:space="preserve"> using </w:t>
      </w:r>
      <w:r w:rsidR="01D0DC51" w:rsidRPr="2298BCA2">
        <w:rPr>
          <w:rFonts w:ascii="Open Sans" w:eastAsia="Calibri" w:hAnsi="Open Sans" w:cs="Open Sans"/>
          <w:sz w:val="28"/>
          <w:szCs w:val="28"/>
        </w:rPr>
        <w:t>a</w:t>
      </w:r>
      <w:r w:rsidR="156220C7" w:rsidRPr="2298BCA2">
        <w:rPr>
          <w:rFonts w:ascii="Open Sans" w:eastAsia="Calibri" w:hAnsi="Open Sans" w:cs="Open Sans"/>
          <w:sz w:val="28"/>
          <w:szCs w:val="28"/>
        </w:rPr>
        <w:t>n online</w:t>
      </w:r>
      <w:r w:rsidR="01D0DC51" w:rsidRPr="5319F7AA">
        <w:rPr>
          <w:rFonts w:ascii="Open Sans" w:eastAsia="Calibri" w:hAnsi="Open Sans" w:cs="Open Sans"/>
          <w:sz w:val="28"/>
          <w:szCs w:val="28"/>
        </w:rPr>
        <w:t xml:space="preserve"> survey tool Qualtrics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. </w:t>
      </w:r>
    </w:p>
    <w:p w14:paraId="39675AC8" w14:textId="0F8AAF09" w:rsidR="008A2170" w:rsidRPr="000954C3" w:rsidRDefault="2D58F9A3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 xml:space="preserve">If you are 18 years and older you are eligible to </w:t>
      </w:r>
      <w:r w:rsidR="4E7053BB" w:rsidRPr="5319F7AA">
        <w:rPr>
          <w:rFonts w:ascii="Open Sans" w:eastAsia="Calibri" w:hAnsi="Open Sans" w:cs="Open Sans"/>
          <w:sz w:val="28"/>
          <w:szCs w:val="28"/>
        </w:rPr>
        <w:t>participate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. </w:t>
      </w:r>
    </w:p>
    <w:p w14:paraId="6A46E755" w14:textId="550AEDCD" w:rsidR="008A2170" w:rsidRPr="000954C3" w:rsidRDefault="008A2170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 xml:space="preserve">The study will take approximately 10 minutes and you can complete it online. </w:t>
      </w:r>
    </w:p>
    <w:p w14:paraId="5786946F" w14:textId="25E4699D" w:rsidR="008A2170" w:rsidRPr="000954C3" w:rsidRDefault="008A2170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 xml:space="preserve">In appreciation of your time, you will receive a </w:t>
      </w:r>
      <w:r w:rsidR="13373C89" w:rsidRPr="5319F7AA">
        <w:rPr>
          <w:rFonts w:ascii="Open Sans" w:eastAsia="Calibri" w:hAnsi="Open Sans" w:cs="Open Sans"/>
          <w:sz w:val="28"/>
          <w:szCs w:val="28"/>
        </w:rPr>
        <w:t>$5 Tim Hortons Gift Card</w:t>
      </w:r>
      <w:r w:rsidRPr="5319F7AA">
        <w:rPr>
          <w:rFonts w:ascii="Open Sans" w:eastAsia="Calibri" w:hAnsi="Open Sans" w:cs="Open Sans"/>
          <w:sz w:val="28"/>
          <w:szCs w:val="28"/>
        </w:rPr>
        <w:t>.</w:t>
      </w:r>
    </w:p>
    <w:p w14:paraId="563248CA" w14:textId="2C34E20A" w:rsidR="5319F7AA" w:rsidRDefault="5319F7AA" w:rsidP="5319F7AA">
      <w:pPr>
        <w:pStyle w:val="NormalWeb"/>
        <w:rPr>
          <w:rFonts w:ascii="Open Sans" w:eastAsia="Calibri" w:hAnsi="Open Sans" w:cs="Open Sans"/>
          <w:sz w:val="28"/>
          <w:szCs w:val="28"/>
        </w:rPr>
      </w:pPr>
    </w:p>
    <w:p w14:paraId="588C157C" w14:textId="249090A1" w:rsidR="008A2170" w:rsidRPr="000954C3" w:rsidRDefault="5BE3F42A" w:rsidP="008A2170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  <w:r w:rsidRPr="2298BCA2">
        <w:rPr>
          <w:rFonts w:ascii="Open Sans" w:eastAsia="Calibri" w:hAnsi="Open Sans" w:cs="Open Sans"/>
          <w:sz w:val="28"/>
          <w:szCs w:val="28"/>
        </w:rPr>
        <w:t>For more information, contact</w:t>
      </w:r>
      <w:r w:rsidR="008A2170" w:rsidRPr="000954C3">
        <w:rPr>
          <w:rFonts w:ascii="Open Sans" w:eastAsia="Calibri" w:hAnsi="Open Sans" w:cs="Open Sans"/>
          <w:sz w:val="28"/>
          <w:szCs w:val="28"/>
        </w:rPr>
        <w:t xml:space="preserve"> Dr. Jane Doe</w:t>
      </w:r>
      <w:r w:rsidR="04C1284A" w:rsidRPr="000954C3">
        <w:rPr>
          <w:rFonts w:ascii="Open Sans" w:eastAsia="Calibri" w:hAnsi="Open Sans" w:cs="Open Sans"/>
          <w:sz w:val="28"/>
          <w:szCs w:val="28"/>
        </w:rPr>
        <w:t xml:space="preserve"> </w:t>
      </w:r>
      <w:r w:rsidR="65441666" w:rsidRPr="000954C3">
        <w:rPr>
          <w:rFonts w:ascii="Open Sans" w:eastAsia="Calibri" w:hAnsi="Open Sans" w:cs="Open Sans"/>
          <w:sz w:val="28"/>
          <w:szCs w:val="28"/>
        </w:rPr>
        <w:t>b</w:t>
      </w:r>
      <w:r w:rsidR="04C1284A" w:rsidRPr="000954C3">
        <w:rPr>
          <w:rFonts w:ascii="Open Sans" w:eastAsia="Calibri" w:hAnsi="Open Sans" w:cs="Open Sans"/>
          <w:sz w:val="28"/>
          <w:szCs w:val="28"/>
        </w:rPr>
        <w:t>y Dec 1, 202</w:t>
      </w:r>
      <w:r w:rsidR="5AEA9E20" w:rsidRPr="2298BCA2">
        <w:rPr>
          <w:rFonts w:ascii="Open Sans" w:eastAsia="Calibri" w:hAnsi="Open Sans" w:cs="Open Sans"/>
          <w:sz w:val="28"/>
          <w:szCs w:val="28"/>
        </w:rPr>
        <w:t>3</w:t>
      </w:r>
    </w:p>
    <w:p w14:paraId="3DB5DA44" w14:textId="211DAC51" w:rsidR="008A2170" w:rsidRDefault="00B17331" w:rsidP="008A2170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  <w:u w:val="single"/>
        </w:rPr>
        <w:t>janedoe@queensu.ca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 / </w:t>
      </w:r>
      <w:r w:rsidR="008A2170" w:rsidRPr="5319F7AA">
        <w:rPr>
          <w:rFonts w:ascii="Open Sans" w:eastAsia="Calibri" w:hAnsi="Open Sans" w:cs="Open Sans"/>
          <w:sz w:val="28"/>
          <w:szCs w:val="28"/>
        </w:rPr>
        <w:t>613-533-6000 x 12345</w:t>
      </w:r>
    </w:p>
    <w:p w14:paraId="799F6FBB" w14:textId="77777777" w:rsidR="00404022" w:rsidRPr="000954C3" w:rsidRDefault="00404022" w:rsidP="008A2170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</w:p>
    <w:p w14:paraId="32DE113E" w14:textId="41A3B291" w:rsidR="5319F7AA" w:rsidRDefault="69030458" w:rsidP="00404022">
      <w:pPr>
        <w:tabs>
          <w:tab w:val="left" w:pos="821"/>
        </w:tabs>
        <w:jc w:val="center"/>
      </w:pPr>
      <w:r w:rsidRPr="5319F7AA">
        <w:rPr>
          <w:rFonts w:ascii="Open Sans" w:eastAsia="Calibri" w:hAnsi="Open Sans" w:cs="Open Sans"/>
          <w:sz w:val="20"/>
          <w:szCs w:val="20"/>
        </w:rPr>
        <w:t xml:space="preserve">This study has been reviewed for ethical compliance by the Queen’s University General Research Ethics </w:t>
      </w:r>
      <w:r w:rsidR="2FA184BB" w:rsidRPr="5319F7AA">
        <w:rPr>
          <w:rFonts w:ascii="Open Sans" w:eastAsia="Calibri" w:hAnsi="Open Sans" w:cs="Open Sans"/>
          <w:sz w:val="20"/>
          <w:szCs w:val="20"/>
        </w:rPr>
        <w:t>Board</w:t>
      </w:r>
      <w:r w:rsidR="5319F7AA">
        <w:br w:type="page"/>
      </w:r>
    </w:p>
    <w:p w14:paraId="11B2925D" w14:textId="3CE121F9" w:rsidR="00404022" w:rsidRPr="000954C3" w:rsidRDefault="00404022" w:rsidP="000165CA">
      <w:pPr>
        <w:rPr>
          <w:rFonts w:ascii="Open Sans" w:hAnsi="Open Sans" w:cs="Open Sans"/>
          <w:sz w:val="28"/>
          <w:szCs w:val="28"/>
        </w:rPr>
      </w:pPr>
    </w:p>
    <w:p w14:paraId="04853A3F" w14:textId="13EFC132" w:rsidR="00E45906" w:rsidRPr="00E45906" w:rsidRDefault="00E45906" w:rsidP="00404022">
      <w:pPr>
        <w:jc w:val="center"/>
        <w:rPr>
          <w:rFonts w:ascii="Open Sans" w:hAnsi="Open Sans" w:cs="Open Sans"/>
          <w:b/>
          <w:bCs/>
          <w:i/>
          <w:iCs/>
          <w:color w:val="A6A6A6" w:themeColor="background1" w:themeShade="A6"/>
          <w:sz w:val="48"/>
          <w:szCs w:val="48"/>
        </w:rPr>
      </w:pPr>
      <w:r w:rsidRPr="00E45906">
        <w:rPr>
          <w:rFonts w:ascii="Open Sans" w:hAnsi="Open Sans" w:cs="Open Sans"/>
          <w:b/>
          <w:bCs/>
          <w:i/>
          <w:iCs/>
          <w:color w:val="A6A6A6" w:themeColor="background1" w:themeShade="A6"/>
          <w:sz w:val="48"/>
          <w:szCs w:val="48"/>
        </w:rPr>
        <w:t>Poster Example – HSREB</w:t>
      </w:r>
    </w:p>
    <w:p w14:paraId="45197CB1" w14:textId="01D286AD" w:rsidR="4FD9191A" w:rsidRDefault="00106870" w:rsidP="00404022">
      <w:pPr>
        <w:jc w:val="center"/>
        <w:rPr>
          <w:rFonts w:ascii="Open Sans" w:hAnsi="Open Sans" w:cs="Open Sans"/>
          <w:b/>
          <w:bCs/>
          <w:sz w:val="48"/>
          <w:szCs w:val="48"/>
        </w:rPr>
      </w:pPr>
      <w:r>
        <w:rPr>
          <w:rFonts w:ascii="Open Sans" w:hAnsi="Open Sans" w:cs="Open Sans"/>
          <w:b/>
          <w:bCs/>
          <w:sz w:val="48"/>
          <w:szCs w:val="48"/>
        </w:rPr>
        <w:t>Participants Wanted for a Research Study</w:t>
      </w:r>
    </w:p>
    <w:p w14:paraId="1D435E67" w14:textId="0CA324B9" w:rsidR="00106870" w:rsidRPr="00404022" w:rsidRDefault="00106870" w:rsidP="00404022">
      <w:pPr>
        <w:jc w:val="center"/>
        <w:rPr>
          <w:rFonts w:ascii="Open Sans" w:hAnsi="Open Sans" w:cs="Open Sans"/>
          <w:b/>
          <w:bCs/>
          <w:sz w:val="48"/>
          <w:szCs w:val="48"/>
        </w:rPr>
      </w:pPr>
      <w:r>
        <w:rPr>
          <w:rFonts w:ascii="Open Sans" w:hAnsi="Open Sans" w:cs="Open Sans"/>
          <w:b/>
          <w:bCs/>
          <w:sz w:val="48"/>
          <w:szCs w:val="48"/>
        </w:rPr>
        <w:t>“Factors Influencing Knee Pain”</w:t>
      </w:r>
    </w:p>
    <w:p w14:paraId="34A4B3AF" w14:textId="77777777" w:rsidR="00404022" w:rsidRDefault="00404022" w:rsidP="00404022">
      <w:pPr>
        <w:jc w:val="center"/>
      </w:pPr>
    </w:p>
    <w:p w14:paraId="4ED4C570" w14:textId="7C17B5C1" w:rsidR="4FD9191A" w:rsidRDefault="4FD9191A" w:rsidP="00404022">
      <w:pPr>
        <w:jc w:val="center"/>
      </w:pPr>
      <w:r>
        <w:rPr>
          <w:noProof/>
        </w:rPr>
        <w:drawing>
          <wp:inline distT="0" distB="0" distL="0" distR="0" wp14:anchorId="3B3767DE" wp14:editId="73F37031">
            <wp:extent cx="1790700" cy="1133475"/>
            <wp:effectExtent l="0" t="0" r="0" b="0"/>
            <wp:docPr id="1866687092" name="Picture 186668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F365" w14:textId="3C02BD2C" w:rsidR="378D7727" w:rsidRDefault="378D7727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>The Pain lab in the Department of Medicine at Kingston Health Sciences Centre is looking for volunteers</w:t>
      </w:r>
      <w:r w:rsidR="6CA7815F" w:rsidRPr="44623132">
        <w:rPr>
          <w:rFonts w:ascii="Open Sans" w:eastAsia="Calibri" w:hAnsi="Open Sans" w:cs="Open Sans"/>
          <w:sz w:val="28"/>
          <w:szCs w:val="28"/>
        </w:rPr>
        <w:t xml:space="preserve">, 18 years or older, 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to complete </w:t>
      </w:r>
      <w:r w:rsidR="553E7B98" w:rsidRPr="5319F7AA">
        <w:rPr>
          <w:rFonts w:ascii="Open Sans" w:eastAsia="Calibri" w:hAnsi="Open Sans" w:cs="Open Sans"/>
          <w:sz w:val="28"/>
          <w:szCs w:val="28"/>
        </w:rPr>
        <w:t xml:space="preserve">some exercise tasks to </w:t>
      </w:r>
      <w:r w:rsidR="7335D362" w:rsidRPr="5319F7AA">
        <w:rPr>
          <w:rFonts w:ascii="Open Sans" w:eastAsia="Calibri" w:hAnsi="Open Sans" w:cs="Open Sans"/>
          <w:sz w:val="28"/>
          <w:szCs w:val="28"/>
        </w:rPr>
        <w:t xml:space="preserve">help </w:t>
      </w:r>
      <w:r w:rsidR="66FDA15F" w:rsidRPr="5319F7AA">
        <w:rPr>
          <w:rFonts w:ascii="Open Sans" w:eastAsia="Calibri" w:hAnsi="Open Sans" w:cs="Open Sans"/>
          <w:sz w:val="28"/>
          <w:szCs w:val="28"/>
        </w:rPr>
        <w:t>determine what factor</w:t>
      </w:r>
      <w:r w:rsidR="002D5C04">
        <w:rPr>
          <w:rFonts w:ascii="Open Sans" w:eastAsia="Calibri" w:hAnsi="Open Sans" w:cs="Open Sans"/>
          <w:sz w:val="28"/>
          <w:szCs w:val="28"/>
        </w:rPr>
        <w:t>s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 may influence </w:t>
      </w:r>
      <w:r w:rsidR="6A190761" w:rsidRPr="5319F7AA">
        <w:rPr>
          <w:rFonts w:ascii="Open Sans" w:eastAsia="Calibri" w:hAnsi="Open Sans" w:cs="Open Sans"/>
          <w:sz w:val="28"/>
          <w:szCs w:val="28"/>
        </w:rPr>
        <w:t>k</w:t>
      </w:r>
      <w:r w:rsidR="2C5FEC9E" w:rsidRPr="5319F7AA">
        <w:rPr>
          <w:rFonts w:ascii="Open Sans" w:eastAsia="Calibri" w:hAnsi="Open Sans" w:cs="Open Sans"/>
          <w:sz w:val="28"/>
          <w:szCs w:val="28"/>
        </w:rPr>
        <w:t xml:space="preserve">nee </w:t>
      </w:r>
      <w:r w:rsidRPr="5319F7AA">
        <w:rPr>
          <w:rFonts w:ascii="Open Sans" w:eastAsia="Calibri" w:hAnsi="Open Sans" w:cs="Open Sans"/>
          <w:sz w:val="28"/>
          <w:szCs w:val="28"/>
        </w:rPr>
        <w:t>pain.</w:t>
      </w:r>
    </w:p>
    <w:p w14:paraId="058606F9" w14:textId="1DDE28B7" w:rsidR="378D7727" w:rsidRDefault="378D7727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 xml:space="preserve">As a participant, you would be asked to </w:t>
      </w:r>
      <w:r w:rsidR="55ECAAB3" w:rsidRPr="5319F7AA">
        <w:rPr>
          <w:rFonts w:ascii="Open Sans" w:eastAsia="Calibri" w:hAnsi="Open Sans" w:cs="Open Sans"/>
          <w:sz w:val="28"/>
          <w:szCs w:val="28"/>
        </w:rPr>
        <w:t xml:space="preserve">perform some exercise movements and complete some questionnaires and </w:t>
      </w:r>
      <w:r w:rsidR="6B1A3B47" w:rsidRPr="5319F7AA">
        <w:rPr>
          <w:rFonts w:ascii="Open Sans" w:eastAsia="Calibri" w:hAnsi="Open Sans" w:cs="Open Sans"/>
          <w:sz w:val="28"/>
          <w:szCs w:val="28"/>
        </w:rPr>
        <w:t>measurement</w:t>
      </w:r>
      <w:r w:rsidR="55ECAAB3" w:rsidRPr="5319F7AA">
        <w:rPr>
          <w:rFonts w:ascii="Open Sans" w:eastAsia="Calibri" w:hAnsi="Open Sans" w:cs="Open Sans"/>
          <w:sz w:val="28"/>
          <w:szCs w:val="28"/>
        </w:rPr>
        <w:t xml:space="preserve"> evaluations. 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 </w:t>
      </w:r>
    </w:p>
    <w:p w14:paraId="1BA313E8" w14:textId="49D731A0" w:rsidR="378D7727" w:rsidRDefault="378D7727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 xml:space="preserve">The study </w:t>
      </w:r>
      <w:r w:rsidR="1C3454AB" w:rsidRPr="5319F7AA">
        <w:rPr>
          <w:rFonts w:ascii="Open Sans" w:eastAsia="Calibri" w:hAnsi="Open Sans" w:cs="Open Sans"/>
          <w:sz w:val="28"/>
          <w:szCs w:val="28"/>
        </w:rPr>
        <w:t xml:space="preserve">will require you to come to the lab </w:t>
      </w:r>
      <w:r w:rsidR="60172397" w:rsidRPr="5319F7AA">
        <w:rPr>
          <w:rFonts w:ascii="Open Sans" w:eastAsia="Calibri" w:hAnsi="Open Sans" w:cs="Open Sans"/>
          <w:sz w:val="28"/>
          <w:szCs w:val="28"/>
        </w:rPr>
        <w:t xml:space="preserve">in KHSC </w:t>
      </w:r>
      <w:r w:rsidR="1C3454AB" w:rsidRPr="5319F7AA">
        <w:rPr>
          <w:rFonts w:ascii="Open Sans" w:eastAsia="Calibri" w:hAnsi="Open Sans" w:cs="Open Sans"/>
          <w:sz w:val="28"/>
          <w:szCs w:val="28"/>
        </w:rPr>
        <w:t>for 2 hours on</w:t>
      </w:r>
      <w:r w:rsidR="2F951514" w:rsidRPr="5319F7AA">
        <w:rPr>
          <w:rFonts w:ascii="Open Sans" w:eastAsia="Calibri" w:hAnsi="Open Sans" w:cs="Open Sans"/>
          <w:sz w:val="28"/>
          <w:szCs w:val="28"/>
        </w:rPr>
        <w:t>e</w:t>
      </w:r>
      <w:r w:rsidR="1C3454AB" w:rsidRPr="5319F7AA">
        <w:rPr>
          <w:rFonts w:ascii="Open Sans" w:eastAsia="Calibri" w:hAnsi="Open Sans" w:cs="Open Sans"/>
          <w:sz w:val="28"/>
          <w:szCs w:val="28"/>
        </w:rPr>
        <w:t xml:space="preserve"> time. </w:t>
      </w:r>
    </w:p>
    <w:p w14:paraId="243E65FE" w14:textId="138186F6" w:rsidR="378D7727" w:rsidRDefault="378D7727" w:rsidP="00404022">
      <w:pPr>
        <w:pStyle w:val="NormalWeb"/>
        <w:numPr>
          <w:ilvl w:val="1"/>
          <w:numId w:val="2"/>
        </w:numPr>
        <w:ind w:right="540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</w:rPr>
        <w:t>In appreciation of your time, you will receive a $5 Tim Hortons Gift Card.</w:t>
      </w:r>
    </w:p>
    <w:p w14:paraId="72961644" w14:textId="0FE7689E" w:rsidR="5319F7AA" w:rsidRDefault="5319F7AA" w:rsidP="5319F7AA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</w:p>
    <w:p w14:paraId="5379DD32" w14:textId="4BC29D02" w:rsidR="5319F7AA" w:rsidRDefault="5319F7AA" w:rsidP="5319F7AA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</w:p>
    <w:p w14:paraId="3C9118FD" w14:textId="3EFDCB7C" w:rsidR="4BD3D154" w:rsidRDefault="51ABB5F2" w:rsidP="5319F7AA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  <w:r w:rsidRPr="2298BCA2">
        <w:rPr>
          <w:rFonts w:ascii="Open Sans" w:eastAsia="Calibri" w:hAnsi="Open Sans" w:cs="Open Sans"/>
          <w:sz w:val="28"/>
          <w:szCs w:val="28"/>
        </w:rPr>
        <w:t>For more information</w:t>
      </w:r>
      <w:r w:rsidR="4BD3D154" w:rsidRPr="5319F7AA">
        <w:rPr>
          <w:rFonts w:ascii="Open Sans" w:eastAsia="Calibri" w:hAnsi="Open Sans" w:cs="Open Sans"/>
          <w:sz w:val="28"/>
          <w:szCs w:val="28"/>
        </w:rPr>
        <w:t xml:space="preserve">, </w:t>
      </w:r>
      <w:r w:rsidR="6AB352FF" w:rsidRPr="2298BCA2">
        <w:rPr>
          <w:rFonts w:ascii="Open Sans" w:eastAsia="Calibri" w:hAnsi="Open Sans" w:cs="Open Sans"/>
          <w:sz w:val="28"/>
          <w:szCs w:val="28"/>
        </w:rPr>
        <w:t xml:space="preserve">contact </w:t>
      </w:r>
      <w:r w:rsidR="4BD3D154" w:rsidRPr="5319F7AA">
        <w:rPr>
          <w:rFonts w:ascii="Open Sans" w:eastAsia="Calibri" w:hAnsi="Open Sans" w:cs="Open Sans"/>
          <w:sz w:val="28"/>
          <w:szCs w:val="28"/>
        </w:rPr>
        <w:t>Dr. Jane Doe by Dec 1, 202</w:t>
      </w:r>
      <w:r w:rsidR="2327272A" w:rsidRPr="2298BCA2">
        <w:rPr>
          <w:rFonts w:ascii="Open Sans" w:eastAsia="Calibri" w:hAnsi="Open Sans" w:cs="Open Sans"/>
          <w:sz w:val="28"/>
          <w:szCs w:val="28"/>
        </w:rPr>
        <w:t>3</w:t>
      </w:r>
    </w:p>
    <w:p w14:paraId="6046D8D4" w14:textId="211DAC51" w:rsidR="4BD3D154" w:rsidRDefault="4BD3D154" w:rsidP="5319F7AA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eastAsia="Calibri" w:hAnsi="Open Sans" w:cs="Open Sans"/>
          <w:sz w:val="28"/>
          <w:szCs w:val="28"/>
          <w:u w:val="single"/>
        </w:rPr>
        <w:t>janedoe@queensu.ca</w:t>
      </w:r>
      <w:r w:rsidRPr="5319F7AA">
        <w:rPr>
          <w:rFonts w:ascii="Open Sans" w:eastAsia="Calibri" w:hAnsi="Open Sans" w:cs="Open Sans"/>
          <w:sz w:val="28"/>
          <w:szCs w:val="28"/>
        </w:rPr>
        <w:t xml:space="preserve"> / 613-533-6000 x 12345</w:t>
      </w:r>
    </w:p>
    <w:p w14:paraId="1848DD6D" w14:textId="1461F12E" w:rsidR="5319F7AA" w:rsidRDefault="5319F7AA" w:rsidP="5319F7AA">
      <w:pPr>
        <w:pStyle w:val="NormalWeb"/>
        <w:jc w:val="center"/>
        <w:rPr>
          <w:rFonts w:ascii="Open Sans" w:eastAsia="Calibri" w:hAnsi="Open Sans" w:cs="Open Sans"/>
          <w:sz w:val="28"/>
          <w:szCs w:val="28"/>
        </w:rPr>
      </w:pPr>
    </w:p>
    <w:p w14:paraId="231EFD34" w14:textId="5C6EDF2F" w:rsidR="5319F7AA" w:rsidRDefault="0D95EB28" w:rsidP="003E4361">
      <w:pPr>
        <w:tabs>
          <w:tab w:val="left" w:pos="821"/>
        </w:tabs>
        <w:ind w:left="720"/>
        <w:jc w:val="center"/>
        <w:rPr>
          <w:rFonts w:ascii="Open Sans" w:eastAsia="Calibri" w:hAnsi="Open Sans" w:cs="Open Sans"/>
          <w:sz w:val="28"/>
          <w:szCs w:val="28"/>
        </w:rPr>
      </w:pPr>
      <w:r w:rsidRPr="5319F7AA">
        <w:rPr>
          <w:rFonts w:ascii="Open Sans" w:hAnsi="Open Sans" w:cs="Open Sans"/>
          <w:sz w:val="20"/>
          <w:szCs w:val="20"/>
        </w:rPr>
        <w:t>This study has been reviewed for ethical compliance by the Queen’s University Health Sciences and Affiliated Teaching Hospitals Research Ethics Board</w:t>
      </w:r>
    </w:p>
    <w:sectPr w:rsidR="5319F7AA" w:rsidSect="00E45906">
      <w:headerReference w:type="default" r:id="rId12"/>
      <w:footerReference w:type="default" r:id="rId13"/>
      <w:footerReference w:type="first" r:id="rId14"/>
      <w:pgSz w:w="12240" w:h="15840"/>
      <w:pgMar w:top="720" w:right="720" w:bottom="720" w:left="720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FE2D7" w14:textId="77777777" w:rsidR="00613F2A" w:rsidRDefault="00613F2A" w:rsidP="00D219C2">
      <w:r>
        <w:separator/>
      </w:r>
    </w:p>
  </w:endnote>
  <w:endnote w:type="continuationSeparator" w:id="0">
    <w:p w14:paraId="45AC3C58" w14:textId="77777777" w:rsidR="00613F2A" w:rsidRDefault="00613F2A" w:rsidP="00D219C2">
      <w:r>
        <w:continuationSeparator/>
      </w:r>
    </w:p>
  </w:endnote>
  <w:endnote w:type="continuationNotice" w:id="1">
    <w:p w14:paraId="73FC5B28" w14:textId="77777777" w:rsidR="00613F2A" w:rsidRDefault="00613F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EE6E3" w14:textId="3F2C69D5" w:rsidR="00D6045D" w:rsidRDefault="00D6045D" w:rsidP="00D6045D">
    <w:pPr>
      <w:pStyle w:val="Footer"/>
      <w:jc w:val="right"/>
    </w:pPr>
    <w:r>
      <w:rPr>
        <w:noProof/>
      </w:rPr>
      <w:drawing>
        <wp:inline distT="0" distB="0" distL="0" distR="0" wp14:anchorId="25E4E247" wp14:editId="61A1B184">
          <wp:extent cx="1828800" cy="688283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688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3EA2D" w14:textId="77777777" w:rsidR="00262A3A" w:rsidRDefault="00262A3A" w:rsidP="00576008">
    <w:pPr>
      <w:pStyle w:val="Footer"/>
      <w:rPr>
        <w:rFonts w:ascii="Open Sans" w:hAnsi="Open Sans" w:cs="Open Sans"/>
        <w:iCs/>
        <w:sz w:val="16"/>
        <w:szCs w:val="16"/>
      </w:rPr>
    </w:pPr>
  </w:p>
  <w:p w14:paraId="4E7A7E0C" w14:textId="646F2B5C" w:rsidR="00576008" w:rsidRPr="002D5C04" w:rsidRDefault="00576008" w:rsidP="00576008">
    <w:pPr>
      <w:pStyle w:val="Footer"/>
      <w:rPr>
        <w:iCs/>
        <w:sz w:val="16"/>
        <w:szCs w:val="16"/>
      </w:rPr>
    </w:pPr>
    <w:r w:rsidRPr="00404022">
      <w:rPr>
        <w:rFonts w:ascii="Open Sans" w:hAnsi="Open Sans" w:cs="Open Sans"/>
        <w:iCs/>
        <w:sz w:val="16"/>
        <w:szCs w:val="16"/>
      </w:rPr>
      <w:t>Research Ethics Recruitment Poster Guidelines v.202</w:t>
    </w:r>
    <w:r w:rsidR="00D3748D">
      <w:rPr>
        <w:rFonts w:ascii="Open Sans" w:hAnsi="Open Sans" w:cs="Open Sans"/>
        <w:iCs/>
        <w:sz w:val="16"/>
        <w:szCs w:val="16"/>
      </w:rPr>
      <w:t>3JAN26</w:t>
    </w:r>
  </w:p>
  <w:p w14:paraId="5D4D6544" w14:textId="239CB939" w:rsidR="00576008" w:rsidRDefault="00576008">
    <w:pPr>
      <w:pStyle w:val="Footer"/>
      <w:jc w:val="right"/>
    </w:pPr>
    <w:r w:rsidRPr="00576008">
      <w:rPr>
        <w:rFonts w:ascii="Open Sans" w:hAnsi="Open Sans" w:cs="Open Sans"/>
        <w:sz w:val="16"/>
        <w:szCs w:val="16"/>
      </w:rPr>
      <w:t xml:space="preserve">Page </w:t>
    </w:r>
    <w:r w:rsidRPr="00576008">
      <w:rPr>
        <w:rFonts w:ascii="Open Sans" w:hAnsi="Open Sans" w:cs="Open Sans"/>
        <w:b/>
        <w:bCs/>
        <w:sz w:val="16"/>
        <w:szCs w:val="16"/>
      </w:rPr>
      <w:fldChar w:fldCharType="begin"/>
    </w:r>
    <w:r w:rsidRPr="00576008">
      <w:rPr>
        <w:rFonts w:ascii="Open Sans" w:hAnsi="Open Sans" w:cs="Open Sans"/>
        <w:b/>
        <w:bCs/>
        <w:sz w:val="16"/>
        <w:szCs w:val="16"/>
      </w:rPr>
      <w:instrText xml:space="preserve"> PAGE </w:instrText>
    </w:r>
    <w:r w:rsidRPr="00576008">
      <w:rPr>
        <w:rFonts w:ascii="Open Sans" w:hAnsi="Open Sans" w:cs="Open Sans"/>
        <w:b/>
        <w:bCs/>
        <w:sz w:val="16"/>
        <w:szCs w:val="16"/>
      </w:rPr>
      <w:fldChar w:fldCharType="separate"/>
    </w:r>
    <w:r w:rsidRPr="00576008">
      <w:rPr>
        <w:rFonts w:ascii="Open Sans" w:hAnsi="Open Sans" w:cs="Open Sans"/>
        <w:b/>
        <w:bCs/>
        <w:noProof/>
        <w:sz w:val="16"/>
        <w:szCs w:val="16"/>
      </w:rPr>
      <w:t>2</w:t>
    </w:r>
    <w:r w:rsidRPr="00576008">
      <w:rPr>
        <w:rFonts w:ascii="Open Sans" w:hAnsi="Open Sans" w:cs="Open Sans"/>
        <w:b/>
        <w:bCs/>
        <w:sz w:val="16"/>
        <w:szCs w:val="16"/>
      </w:rPr>
      <w:fldChar w:fldCharType="end"/>
    </w:r>
    <w:r w:rsidRPr="00576008">
      <w:rPr>
        <w:rFonts w:ascii="Open Sans" w:hAnsi="Open Sans" w:cs="Open Sans"/>
        <w:sz w:val="16"/>
        <w:szCs w:val="16"/>
      </w:rPr>
      <w:t xml:space="preserve"> of </w:t>
    </w:r>
    <w:r w:rsidRPr="00576008">
      <w:rPr>
        <w:rFonts w:ascii="Open Sans" w:hAnsi="Open Sans" w:cs="Open Sans"/>
        <w:b/>
        <w:bCs/>
        <w:sz w:val="16"/>
        <w:szCs w:val="16"/>
      </w:rPr>
      <w:fldChar w:fldCharType="begin"/>
    </w:r>
    <w:r w:rsidRPr="00576008">
      <w:rPr>
        <w:rFonts w:ascii="Open Sans" w:hAnsi="Open Sans" w:cs="Open Sans"/>
        <w:b/>
        <w:bCs/>
        <w:sz w:val="16"/>
        <w:szCs w:val="16"/>
      </w:rPr>
      <w:instrText xml:space="preserve"> NUMPAGES  </w:instrText>
    </w:r>
    <w:r w:rsidRPr="00576008">
      <w:rPr>
        <w:rFonts w:ascii="Open Sans" w:hAnsi="Open Sans" w:cs="Open Sans"/>
        <w:b/>
        <w:bCs/>
        <w:sz w:val="16"/>
        <w:szCs w:val="16"/>
      </w:rPr>
      <w:fldChar w:fldCharType="separate"/>
    </w:r>
    <w:r w:rsidRPr="00576008">
      <w:rPr>
        <w:rFonts w:ascii="Open Sans" w:hAnsi="Open Sans" w:cs="Open Sans"/>
        <w:b/>
        <w:bCs/>
        <w:noProof/>
        <w:sz w:val="16"/>
        <w:szCs w:val="16"/>
      </w:rPr>
      <w:t>2</w:t>
    </w:r>
    <w:r w:rsidRPr="00576008">
      <w:rPr>
        <w:rFonts w:ascii="Open Sans" w:hAnsi="Open Sans" w:cs="Open Sans"/>
        <w:b/>
        <w:bCs/>
        <w:sz w:val="16"/>
        <w:szCs w:val="16"/>
      </w:rPr>
      <w:fldChar w:fldCharType="end"/>
    </w:r>
  </w:p>
  <w:p w14:paraId="0CC96534" w14:textId="77777777" w:rsidR="00576008" w:rsidRDefault="00576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33DE4" w14:textId="77777777" w:rsidR="00613F2A" w:rsidRDefault="00613F2A" w:rsidP="00D219C2">
      <w:r>
        <w:separator/>
      </w:r>
    </w:p>
  </w:footnote>
  <w:footnote w:type="continuationSeparator" w:id="0">
    <w:p w14:paraId="14620E37" w14:textId="77777777" w:rsidR="00613F2A" w:rsidRDefault="00613F2A" w:rsidP="00D219C2">
      <w:r>
        <w:continuationSeparator/>
      </w:r>
    </w:p>
  </w:footnote>
  <w:footnote w:type="continuationNotice" w:id="1">
    <w:p w14:paraId="6642D49F" w14:textId="77777777" w:rsidR="00613F2A" w:rsidRDefault="00613F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B4D4B" w14:textId="41943BD8" w:rsidR="00D6045D" w:rsidRDefault="00D6045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C8AA27" wp14:editId="3F3667C2">
          <wp:simplePos x="0" y="0"/>
          <wp:positionH relativeFrom="page">
            <wp:align>right</wp:align>
          </wp:positionH>
          <wp:positionV relativeFrom="paragraph">
            <wp:posOffset>3810</wp:posOffset>
          </wp:positionV>
          <wp:extent cx="7772400" cy="227726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ueens-RESEARCH-virtual-background-logo-tricolour-bar-white-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277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e753xbZ" int2:invalidationBookmarkName="" int2:hashCode="LDoO9u9DFubl0c" int2:id="utwoO3nh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1CD5A"/>
    <w:multiLevelType w:val="hybridMultilevel"/>
    <w:tmpl w:val="BEA0BAFC"/>
    <w:lvl w:ilvl="0" w:tplc="CBE83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DC96A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210E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E15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C1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EAE2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4A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D25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708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60B1E"/>
    <w:multiLevelType w:val="hybridMultilevel"/>
    <w:tmpl w:val="50A086E2"/>
    <w:lvl w:ilvl="0" w:tplc="FFFFFFFF">
      <w:start w:val="1"/>
      <w:numFmt w:val="bullet"/>
      <w:lvlText w:val=""/>
      <w:lvlJc w:val="left"/>
      <w:pPr>
        <w:ind w:left="1081" w:hanging="360"/>
      </w:pPr>
      <w:rPr>
        <w:rFonts w:ascii="Wingdings" w:hAnsi="Wingdings" w:hint="default"/>
        <w:w w:val="100"/>
        <w:sz w:val="22"/>
        <w:szCs w:val="22"/>
        <w:lang w:val="en-US" w:eastAsia="en-US" w:bidi="en-US"/>
      </w:rPr>
    </w:lvl>
    <w:lvl w:ilvl="1" w:tplc="5EF0AF76">
      <w:numFmt w:val="bullet"/>
      <w:lvlText w:val="•"/>
      <w:lvlJc w:val="left"/>
      <w:pPr>
        <w:ind w:left="2029" w:hanging="360"/>
      </w:pPr>
      <w:rPr>
        <w:rFonts w:hint="default"/>
        <w:lang w:val="en-US" w:eastAsia="en-US" w:bidi="en-US"/>
      </w:rPr>
    </w:lvl>
    <w:lvl w:ilvl="2" w:tplc="B3FC4178"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en-US"/>
      </w:rPr>
    </w:lvl>
    <w:lvl w:ilvl="3" w:tplc="1FE87CE2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en-US"/>
      </w:rPr>
    </w:lvl>
    <w:lvl w:ilvl="4" w:tplc="7D42D02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7BA84892"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en-US"/>
      </w:rPr>
    </w:lvl>
    <w:lvl w:ilvl="6" w:tplc="982AF2E0">
      <w:numFmt w:val="bullet"/>
      <w:lvlText w:val="•"/>
      <w:lvlJc w:val="left"/>
      <w:pPr>
        <w:ind w:left="6769" w:hanging="360"/>
      </w:pPr>
      <w:rPr>
        <w:rFonts w:hint="default"/>
        <w:lang w:val="en-US" w:eastAsia="en-US" w:bidi="en-US"/>
      </w:rPr>
    </w:lvl>
    <w:lvl w:ilvl="7" w:tplc="2C66B07A">
      <w:numFmt w:val="bullet"/>
      <w:lvlText w:val="•"/>
      <w:lvlJc w:val="left"/>
      <w:pPr>
        <w:ind w:left="7717" w:hanging="360"/>
      </w:pPr>
      <w:rPr>
        <w:rFonts w:hint="default"/>
        <w:lang w:val="en-US" w:eastAsia="en-US" w:bidi="en-US"/>
      </w:rPr>
    </w:lvl>
    <w:lvl w:ilvl="8" w:tplc="D63C6D5E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C2"/>
    <w:rsid w:val="000165CA"/>
    <w:rsid w:val="000368DF"/>
    <w:rsid w:val="000954C3"/>
    <w:rsid w:val="000A5152"/>
    <w:rsid w:val="000B0F2E"/>
    <w:rsid w:val="000C2E1E"/>
    <w:rsid w:val="000C4CA5"/>
    <w:rsid w:val="000E376E"/>
    <w:rsid w:val="000E3F3E"/>
    <w:rsid w:val="00106870"/>
    <w:rsid w:val="00171A31"/>
    <w:rsid w:val="001870A2"/>
    <w:rsid w:val="001879D1"/>
    <w:rsid w:val="001B2C64"/>
    <w:rsid w:val="001F29EE"/>
    <w:rsid w:val="00205380"/>
    <w:rsid w:val="00212218"/>
    <w:rsid w:val="00254F95"/>
    <w:rsid w:val="00257A62"/>
    <w:rsid w:val="00262A0C"/>
    <w:rsid w:val="00262A3A"/>
    <w:rsid w:val="00284C6A"/>
    <w:rsid w:val="002A23AB"/>
    <w:rsid w:val="002D5C04"/>
    <w:rsid w:val="002E1893"/>
    <w:rsid w:val="003E4361"/>
    <w:rsid w:val="003F6611"/>
    <w:rsid w:val="00404022"/>
    <w:rsid w:val="004539C6"/>
    <w:rsid w:val="004A0630"/>
    <w:rsid w:val="004A76E8"/>
    <w:rsid w:val="004B0878"/>
    <w:rsid w:val="004C2FDF"/>
    <w:rsid w:val="00501C91"/>
    <w:rsid w:val="00511583"/>
    <w:rsid w:val="0051A1D4"/>
    <w:rsid w:val="00535E35"/>
    <w:rsid w:val="00552F28"/>
    <w:rsid w:val="00563726"/>
    <w:rsid w:val="00566D48"/>
    <w:rsid w:val="00576008"/>
    <w:rsid w:val="00585A5F"/>
    <w:rsid w:val="0059294D"/>
    <w:rsid w:val="00594DEA"/>
    <w:rsid w:val="005A62A4"/>
    <w:rsid w:val="005B5350"/>
    <w:rsid w:val="005C5EF8"/>
    <w:rsid w:val="005E2B00"/>
    <w:rsid w:val="006065B8"/>
    <w:rsid w:val="00613F2A"/>
    <w:rsid w:val="006328B7"/>
    <w:rsid w:val="006968FE"/>
    <w:rsid w:val="006B1D4D"/>
    <w:rsid w:val="006D0D71"/>
    <w:rsid w:val="0076024A"/>
    <w:rsid w:val="00771D85"/>
    <w:rsid w:val="007E2395"/>
    <w:rsid w:val="007F3195"/>
    <w:rsid w:val="00884604"/>
    <w:rsid w:val="00886479"/>
    <w:rsid w:val="00896A24"/>
    <w:rsid w:val="008A2170"/>
    <w:rsid w:val="008A5EC7"/>
    <w:rsid w:val="008B15B7"/>
    <w:rsid w:val="008C5C9E"/>
    <w:rsid w:val="008E5F91"/>
    <w:rsid w:val="00905857"/>
    <w:rsid w:val="00950710"/>
    <w:rsid w:val="00964139"/>
    <w:rsid w:val="00983460"/>
    <w:rsid w:val="00996A25"/>
    <w:rsid w:val="009B0EB5"/>
    <w:rsid w:val="009B0FD1"/>
    <w:rsid w:val="009B4CA5"/>
    <w:rsid w:val="009F4453"/>
    <w:rsid w:val="00A60342"/>
    <w:rsid w:val="00A70AFD"/>
    <w:rsid w:val="00A76A7E"/>
    <w:rsid w:val="00AA0D56"/>
    <w:rsid w:val="00AC0EE8"/>
    <w:rsid w:val="00AE4B91"/>
    <w:rsid w:val="00B03CA8"/>
    <w:rsid w:val="00B17331"/>
    <w:rsid w:val="00B203AD"/>
    <w:rsid w:val="00B9268E"/>
    <w:rsid w:val="00BB476D"/>
    <w:rsid w:val="00BD051F"/>
    <w:rsid w:val="00BD728D"/>
    <w:rsid w:val="00BF3CCC"/>
    <w:rsid w:val="00BF4D8B"/>
    <w:rsid w:val="00BF7646"/>
    <w:rsid w:val="00C04D58"/>
    <w:rsid w:val="00C056CD"/>
    <w:rsid w:val="00C2021A"/>
    <w:rsid w:val="00C42B7F"/>
    <w:rsid w:val="00C5112F"/>
    <w:rsid w:val="00C612E1"/>
    <w:rsid w:val="00C71678"/>
    <w:rsid w:val="00CB6A06"/>
    <w:rsid w:val="00D101CC"/>
    <w:rsid w:val="00D219C2"/>
    <w:rsid w:val="00D3748D"/>
    <w:rsid w:val="00D450F2"/>
    <w:rsid w:val="00D47DAB"/>
    <w:rsid w:val="00D6045D"/>
    <w:rsid w:val="00D64DC1"/>
    <w:rsid w:val="00D67C66"/>
    <w:rsid w:val="00DC6846"/>
    <w:rsid w:val="00E1374D"/>
    <w:rsid w:val="00E45906"/>
    <w:rsid w:val="00E45CCD"/>
    <w:rsid w:val="00F114D4"/>
    <w:rsid w:val="00F13B7E"/>
    <w:rsid w:val="00F321CB"/>
    <w:rsid w:val="00F4426A"/>
    <w:rsid w:val="00F630E9"/>
    <w:rsid w:val="00F70ADB"/>
    <w:rsid w:val="00F73A3B"/>
    <w:rsid w:val="00F85ABB"/>
    <w:rsid w:val="00FA007B"/>
    <w:rsid w:val="01D0DC51"/>
    <w:rsid w:val="01EE0DCA"/>
    <w:rsid w:val="02F07BDE"/>
    <w:rsid w:val="04982A41"/>
    <w:rsid w:val="04C1284A"/>
    <w:rsid w:val="04EB3943"/>
    <w:rsid w:val="05F51D92"/>
    <w:rsid w:val="07F4A860"/>
    <w:rsid w:val="0848A9B7"/>
    <w:rsid w:val="086DF0A6"/>
    <w:rsid w:val="0CDCC065"/>
    <w:rsid w:val="0CF459F3"/>
    <w:rsid w:val="0D95EB28"/>
    <w:rsid w:val="0F2FB447"/>
    <w:rsid w:val="0FEDD061"/>
    <w:rsid w:val="104A828A"/>
    <w:rsid w:val="11BF3AA5"/>
    <w:rsid w:val="1317B009"/>
    <w:rsid w:val="13373C89"/>
    <w:rsid w:val="13AD3591"/>
    <w:rsid w:val="140B05FA"/>
    <w:rsid w:val="14135424"/>
    <w:rsid w:val="14DFC3E4"/>
    <w:rsid w:val="156220C7"/>
    <w:rsid w:val="1610DC27"/>
    <w:rsid w:val="180908B9"/>
    <w:rsid w:val="198F99D3"/>
    <w:rsid w:val="1AF5FBAB"/>
    <w:rsid w:val="1C3454AB"/>
    <w:rsid w:val="1CA82519"/>
    <w:rsid w:val="1D91FE2B"/>
    <w:rsid w:val="1E05186A"/>
    <w:rsid w:val="1E152481"/>
    <w:rsid w:val="1E43F57A"/>
    <w:rsid w:val="1F71FE15"/>
    <w:rsid w:val="20950DF4"/>
    <w:rsid w:val="2180E361"/>
    <w:rsid w:val="219DDFA0"/>
    <w:rsid w:val="21C78CA8"/>
    <w:rsid w:val="2298BCA2"/>
    <w:rsid w:val="22E2910D"/>
    <w:rsid w:val="2327272A"/>
    <w:rsid w:val="23AB369D"/>
    <w:rsid w:val="249A0EA1"/>
    <w:rsid w:val="25687F17"/>
    <w:rsid w:val="26E2D75F"/>
    <w:rsid w:val="27EA7B65"/>
    <w:rsid w:val="2AC7FDEF"/>
    <w:rsid w:val="2C5FEC9E"/>
    <w:rsid w:val="2C8A40F0"/>
    <w:rsid w:val="2CA3BFC0"/>
    <w:rsid w:val="2D58F9A3"/>
    <w:rsid w:val="2D8A4DCC"/>
    <w:rsid w:val="2DA62DD4"/>
    <w:rsid w:val="2E3F9021"/>
    <w:rsid w:val="2E663C4F"/>
    <w:rsid w:val="2EAB1BEE"/>
    <w:rsid w:val="2F951514"/>
    <w:rsid w:val="2F9D9EC7"/>
    <w:rsid w:val="2FA184BB"/>
    <w:rsid w:val="30B2A34A"/>
    <w:rsid w:val="317058FA"/>
    <w:rsid w:val="3185CC54"/>
    <w:rsid w:val="32015FA8"/>
    <w:rsid w:val="333AEA5D"/>
    <w:rsid w:val="335527E7"/>
    <w:rsid w:val="35A499BD"/>
    <w:rsid w:val="36593D77"/>
    <w:rsid w:val="378D7727"/>
    <w:rsid w:val="3A6B887F"/>
    <w:rsid w:val="3A776681"/>
    <w:rsid w:val="3BF21270"/>
    <w:rsid w:val="3CFA43C5"/>
    <w:rsid w:val="3EE7F0A5"/>
    <w:rsid w:val="3F4AD7A4"/>
    <w:rsid w:val="400E3816"/>
    <w:rsid w:val="40AABACE"/>
    <w:rsid w:val="44623132"/>
    <w:rsid w:val="46D2A7DC"/>
    <w:rsid w:val="48F68A8C"/>
    <w:rsid w:val="49E57CDD"/>
    <w:rsid w:val="4A9F606E"/>
    <w:rsid w:val="4B756F3C"/>
    <w:rsid w:val="4BD3D154"/>
    <w:rsid w:val="4BEB845E"/>
    <w:rsid w:val="4C0ED189"/>
    <w:rsid w:val="4CFDA2FA"/>
    <w:rsid w:val="4DB93D5B"/>
    <w:rsid w:val="4E7053BB"/>
    <w:rsid w:val="4E8E9397"/>
    <w:rsid w:val="4EAFF315"/>
    <w:rsid w:val="4FD9191A"/>
    <w:rsid w:val="5151CDA8"/>
    <w:rsid w:val="51ABB5F2"/>
    <w:rsid w:val="51BA016E"/>
    <w:rsid w:val="51D6059F"/>
    <w:rsid w:val="5319F7AA"/>
    <w:rsid w:val="553E6F19"/>
    <w:rsid w:val="553E7B98"/>
    <w:rsid w:val="55623CA5"/>
    <w:rsid w:val="55895ACE"/>
    <w:rsid w:val="55ECAAB3"/>
    <w:rsid w:val="582942F2"/>
    <w:rsid w:val="5831D18D"/>
    <w:rsid w:val="583AC9E7"/>
    <w:rsid w:val="58A79454"/>
    <w:rsid w:val="58FBF002"/>
    <w:rsid w:val="59585896"/>
    <w:rsid w:val="59D69A48"/>
    <w:rsid w:val="5A4364B5"/>
    <w:rsid w:val="5A53962E"/>
    <w:rsid w:val="5A6B4649"/>
    <w:rsid w:val="5AEA9E20"/>
    <w:rsid w:val="5BB8D36B"/>
    <w:rsid w:val="5BDF3516"/>
    <w:rsid w:val="5BE3F42A"/>
    <w:rsid w:val="5C6C35F6"/>
    <w:rsid w:val="5C8FF958"/>
    <w:rsid w:val="5CA7D64C"/>
    <w:rsid w:val="5CB3B055"/>
    <w:rsid w:val="5D930AB2"/>
    <w:rsid w:val="5E2BC9B9"/>
    <w:rsid w:val="5F2EDB13"/>
    <w:rsid w:val="60172397"/>
    <w:rsid w:val="6050009E"/>
    <w:rsid w:val="609B425C"/>
    <w:rsid w:val="617AA668"/>
    <w:rsid w:val="635757EF"/>
    <w:rsid w:val="636ED16D"/>
    <w:rsid w:val="65441666"/>
    <w:rsid w:val="65964664"/>
    <w:rsid w:val="66C8E8D8"/>
    <w:rsid w:val="66FDA15F"/>
    <w:rsid w:val="67A71AC1"/>
    <w:rsid w:val="68D21DF7"/>
    <w:rsid w:val="69030458"/>
    <w:rsid w:val="6949D86F"/>
    <w:rsid w:val="6A190761"/>
    <w:rsid w:val="6AB352FF"/>
    <w:rsid w:val="6AECAA70"/>
    <w:rsid w:val="6B1A3B47"/>
    <w:rsid w:val="6CA7815F"/>
    <w:rsid w:val="6CF4408D"/>
    <w:rsid w:val="6D1F01FF"/>
    <w:rsid w:val="6D7872AF"/>
    <w:rsid w:val="6E2F8D99"/>
    <w:rsid w:val="6ED3FABD"/>
    <w:rsid w:val="6F3DF3FC"/>
    <w:rsid w:val="6F4F4762"/>
    <w:rsid w:val="6F579944"/>
    <w:rsid w:val="7335D362"/>
    <w:rsid w:val="75B5DDC6"/>
    <w:rsid w:val="76870735"/>
    <w:rsid w:val="76F0E2C5"/>
    <w:rsid w:val="77D794F2"/>
    <w:rsid w:val="7801BFBD"/>
    <w:rsid w:val="7881B35B"/>
    <w:rsid w:val="79284E51"/>
    <w:rsid w:val="7AC8AC61"/>
    <w:rsid w:val="7B97F4A2"/>
    <w:rsid w:val="7D9F50D0"/>
    <w:rsid w:val="7EDE30D5"/>
    <w:rsid w:val="7F3DF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A4BC7"/>
  <w15:chartTrackingRefBased/>
  <w15:docId w15:val="{13E7897C-8730-4921-8F3B-882E90BC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AE4B91"/>
    <w:pPr>
      <w:widowControl w:val="0"/>
      <w:autoSpaceDE w:val="0"/>
      <w:autoSpaceDN w:val="0"/>
      <w:spacing w:before="207" w:line="250" w:lineRule="exact"/>
      <w:ind w:left="460"/>
      <w:outlineLvl w:val="0"/>
    </w:pPr>
    <w:rPr>
      <w:rFonts w:ascii="Open Sans" w:eastAsia="Times New Roman" w:hAnsi="Open Sans" w:cs="Open Sans"/>
      <w:b/>
      <w:bCs/>
      <w:szCs w:val="22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E4B91"/>
    <w:pPr>
      <w:keepNext/>
      <w:keepLines/>
      <w:spacing w:before="40"/>
      <w:ind w:left="459"/>
      <w:outlineLvl w:val="1"/>
    </w:pPr>
    <w:rPr>
      <w:rFonts w:ascii="Open Sans" w:eastAsiaTheme="majorEastAsia" w:hAnsi="Open Sans" w:cstheme="majorBidi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9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9C2"/>
  </w:style>
  <w:style w:type="paragraph" w:styleId="Footer">
    <w:name w:val="footer"/>
    <w:basedOn w:val="Normal"/>
    <w:link w:val="FooterChar"/>
    <w:uiPriority w:val="99"/>
    <w:unhideWhenUsed/>
    <w:rsid w:val="00D219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9C2"/>
  </w:style>
  <w:style w:type="character" w:styleId="Hyperlink">
    <w:name w:val="Hyperlink"/>
    <w:basedOn w:val="DefaultParagraphFont"/>
    <w:uiPriority w:val="99"/>
    <w:unhideWhenUsed/>
    <w:rsid w:val="00C056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6C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E4B91"/>
    <w:rPr>
      <w:rFonts w:ascii="Open Sans" w:eastAsia="Times New Roman" w:hAnsi="Open Sans" w:cs="Open Sans"/>
      <w:b/>
      <w:bCs/>
      <w:szCs w:val="22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A70AFD"/>
    <w:pPr>
      <w:widowControl w:val="0"/>
      <w:autoSpaceDE w:val="0"/>
      <w:autoSpaceDN w:val="0"/>
      <w:ind w:left="820" w:hanging="361"/>
    </w:pPr>
    <w:rPr>
      <w:rFonts w:ascii="Times New Roman" w:eastAsia="Times New Roman" w:hAnsi="Times New Roman" w:cs="Times New Roman"/>
      <w:sz w:val="22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70AFD"/>
    <w:rPr>
      <w:rFonts w:ascii="Times New Roman" w:eastAsia="Times New Roman" w:hAnsi="Times New Roman" w:cs="Times New Roman"/>
      <w:sz w:val="22"/>
      <w:szCs w:val="22"/>
      <w:lang w:val="en-US" w:bidi="en-US"/>
    </w:rPr>
  </w:style>
  <w:style w:type="paragraph" w:styleId="ListParagraph">
    <w:name w:val="List Paragraph"/>
    <w:basedOn w:val="Normal"/>
    <w:uiPriority w:val="1"/>
    <w:qFormat/>
    <w:rsid w:val="00A70AFD"/>
    <w:pPr>
      <w:widowControl w:val="0"/>
      <w:autoSpaceDE w:val="0"/>
      <w:autoSpaceDN w:val="0"/>
      <w:ind w:left="820" w:hanging="361"/>
    </w:pPr>
    <w:rPr>
      <w:rFonts w:ascii="Times New Roman" w:eastAsia="Times New Roman" w:hAnsi="Times New Roman" w:cs="Times New Roman"/>
      <w:sz w:val="22"/>
      <w:szCs w:val="22"/>
      <w:lang w:val="en-US" w:bidi="en-US"/>
    </w:rPr>
  </w:style>
  <w:style w:type="character" w:styleId="CommentReference">
    <w:name w:val="annotation reference"/>
    <w:basedOn w:val="DefaultParagraphFont"/>
    <w:uiPriority w:val="99"/>
    <w:unhideWhenUsed/>
    <w:rsid w:val="00A70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0AF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0AFD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E4B91"/>
    <w:rPr>
      <w:rFonts w:ascii="Open Sans" w:eastAsiaTheme="majorEastAsia" w:hAnsi="Open Sans" w:cstheme="majorBidi"/>
      <w:b/>
      <w:bCs/>
      <w:sz w:val="22"/>
      <w:szCs w:val="26"/>
    </w:rPr>
  </w:style>
  <w:style w:type="paragraph" w:styleId="NormalWeb">
    <w:name w:val="Normal (Web)"/>
    <w:basedOn w:val="Normal"/>
    <w:rsid w:val="008A2170"/>
    <w:pPr>
      <w:spacing w:before="100" w:beforeAutospacing="1" w:after="100" w:afterAutospacing="1"/>
    </w:pPr>
    <w:rPr>
      <w:rFonts w:ascii="Times New Roman" w:eastAsia="SimSun" w:hAnsi="Times New Roman" w:cs="Times New Roman"/>
      <w:lang w:val="en-US" w:eastAsia="zh-CN"/>
    </w:rPr>
  </w:style>
  <w:style w:type="character" w:styleId="Strong">
    <w:name w:val="Strong"/>
    <w:qFormat/>
    <w:rsid w:val="008A2170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B7F"/>
    <w:pPr>
      <w:widowControl/>
      <w:autoSpaceDE/>
      <w:autoSpaceDN/>
    </w:pPr>
    <w:rPr>
      <w:rFonts w:asciiTheme="minorHAnsi" w:eastAsiaTheme="minorHAnsi" w:hAnsiTheme="minorHAnsi" w:cstheme="minorBidi"/>
      <w:b/>
      <w:bCs/>
      <w:lang w:val="en-CA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B7F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paragraph" w:styleId="Revision">
    <w:name w:val="Revision"/>
    <w:hidden/>
    <w:uiPriority w:val="99"/>
    <w:semiHidden/>
    <w:rsid w:val="00B17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3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5346">
          <w:blockQuote w:val="1"/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544a44-c44f-4fe4-bc99-0a1387b41ff9" xsi:nil="true"/>
    <MeetingDate xmlns="756798d1-94c6-40d8-bf6e-fc175737d5ca" xsi:nil="true"/>
    <lcf76f155ced4ddcb4097134ff3c332f xmlns="756798d1-94c6-40d8-bf6e-fc175737d5ca">
      <Terms xmlns="http://schemas.microsoft.com/office/infopath/2007/PartnerControls"/>
    </lcf76f155ced4ddcb4097134ff3c332f>
    <SharedWithUsers xmlns="f3544a44-c44f-4fe4-bc99-0a1387b41ff9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FE348EBAFA3D44920FD952501B71C6" ma:contentTypeVersion="13" ma:contentTypeDescription="Create a new document." ma:contentTypeScope="" ma:versionID="156a3761d239b95dd712b38be911b4c5">
  <xsd:schema xmlns:xsd="http://www.w3.org/2001/XMLSchema" xmlns:xs="http://www.w3.org/2001/XMLSchema" xmlns:p="http://schemas.microsoft.com/office/2006/metadata/properties" xmlns:ns2="756798d1-94c6-40d8-bf6e-fc175737d5ca" xmlns:ns3="f3544a44-c44f-4fe4-bc99-0a1387b41ff9" targetNamespace="http://schemas.microsoft.com/office/2006/metadata/properties" ma:root="true" ma:fieldsID="3bff672129fc8a4e8ad403dd1c64ddd8" ns2:_="" ns3:_="">
    <xsd:import namespace="756798d1-94c6-40d8-bf6e-fc175737d5ca"/>
    <xsd:import namespace="f3544a44-c44f-4fe4-bc99-0a1387b41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etingDat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798d1-94c6-40d8-bf6e-fc175737d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d2e69d-a885-47d9-a849-8bc90acf94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etingDate" ma:index="18" nillable="true" ma:displayName="Meeting Date" ma:format="DateOnly" ma:internalName="Meeting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44a44-c44f-4fe4-bc99-0a1387b41ff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b2c4b32-4dff-4ae0-a5ba-25c5b14aea0d}" ma:internalName="TaxCatchAll" ma:showField="CatchAllData" ma:web="f3544a44-c44f-4fe4-bc99-0a1387b41f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B1D787-E5DE-4340-A7CF-EB2AA300BC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487BFF-A56D-451B-B4E7-B999CE07AB82}">
  <ds:schemaRefs>
    <ds:schemaRef ds:uri="http://schemas.microsoft.com/office/2006/metadata/properties"/>
    <ds:schemaRef ds:uri="http://schemas.microsoft.com/office/infopath/2007/PartnerControls"/>
    <ds:schemaRef ds:uri="f3544a44-c44f-4fe4-bc99-0a1387b41ff9"/>
    <ds:schemaRef ds:uri="756798d1-94c6-40d8-bf6e-fc175737d5ca"/>
  </ds:schemaRefs>
</ds:datastoreItem>
</file>

<file path=customXml/itemProps3.xml><?xml version="1.0" encoding="utf-8"?>
<ds:datastoreItem xmlns:ds="http://schemas.openxmlformats.org/officeDocument/2006/customXml" ds:itemID="{1B405C52-B1F1-448C-9FCB-6CD2406C7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6798d1-94c6-40d8-bf6e-fc175737d5ca"/>
    <ds:schemaRef ds:uri="f3544a44-c44f-4fe4-bc99-0a1387b41f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Links>
    <vt:vector size="6" baseType="variant">
      <vt:variant>
        <vt:i4>7471173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_Appendix_1:_Recruitment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Weir</dc:creator>
  <cp:keywords/>
  <dc:description/>
  <cp:lastModifiedBy>James Ligthart</cp:lastModifiedBy>
  <cp:revision>2</cp:revision>
  <cp:lastPrinted>2023-01-26T19:05:00Z</cp:lastPrinted>
  <dcterms:created xsi:type="dcterms:W3CDTF">2023-01-26T19:08:00Z</dcterms:created>
  <dcterms:modified xsi:type="dcterms:W3CDTF">2023-01-26T19:08:00Z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0x010100ACFE348EBAFA3D44920FD952501B71C6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